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4A" w:rsidRPr="00937B4A" w:rsidRDefault="00937B4A">
      <w:pPr>
        <w:keepNext/>
        <w:keepLines/>
      </w:pPr>
      <w:r w:rsidRPr="00937B4A">
        <w:t xml:space="preserve">HLASOVANIE POSLANCOV </w:t>
      </w:r>
    </w:p>
    <w:p w:rsidR="00937B4A" w:rsidRPr="00937B4A" w:rsidRDefault="00937B4A">
      <w:pPr>
        <w:keepNext/>
        <w:keepLines/>
      </w:pPr>
      <w:r w:rsidRPr="00937B4A">
        <w:t xml:space="preserve"> Hlasovanie zo Zastupiteľstva 16.02.2022, konaného dňa 16.02.2022</w:t>
      </w:r>
    </w:p>
    <w:p w:rsidR="00937B4A" w:rsidRPr="00937B4A" w:rsidRDefault="00937B4A">
      <w:pPr>
        <w:keepNext/>
        <w:keepLines/>
      </w:pPr>
    </w:p>
    <w:p w:rsidR="00575DE7" w:rsidRPr="00937B4A" w:rsidRDefault="00937B4A">
      <w:pPr>
        <w:keepNext/>
        <w:keepLines/>
      </w:pPr>
      <w:r w:rsidRPr="00937B4A">
        <w:t xml:space="preserve">Hlasovanie číslo: </w:t>
      </w:r>
      <w:r w:rsidRPr="00937B4A">
        <w:rPr>
          <w:b/>
        </w:rPr>
        <w:t>1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0.</w:t>
      </w:r>
      <w:r w:rsidRPr="00937B4A">
        <w:rPr>
          <w:b/>
        </w:rPr>
        <w:br/>
        <w:t>Otvorenie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8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1</w:t>
      </w:r>
      <w:r w:rsidRPr="00937B4A">
        <w:br/>
        <w:t>Prítomní:  9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Adrián </w:t>
            </w:r>
            <w:r w:rsidRPr="00937B4A">
              <w:rPr>
                <w:b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</w:tr>
    </w:tbl>
    <w:p w:rsidR="00575DE7" w:rsidRPr="00937B4A" w:rsidRDefault="00575DE7"/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Nehlasovali: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2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1.</w:t>
      </w:r>
      <w:r w:rsidRPr="00937B4A">
        <w:rPr>
          <w:b/>
        </w:rPr>
        <w:br/>
        <w:t>Voľba členov návrhovej komisie, overovateľov zápisnice a určenie zapisovateľa</w:t>
      </w:r>
    </w:p>
    <w:p w:rsidR="00575DE7" w:rsidRPr="00937B4A" w:rsidRDefault="00937B4A">
      <w:pPr>
        <w:keepLines/>
        <w:ind w:left="400" w:hanging="400"/>
      </w:pPr>
      <w:r w:rsidRPr="00937B4A">
        <w:t xml:space="preserve">Poslanci </w:t>
      </w:r>
      <w:r w:rsidRPr="00937B4A">
        <w:t>zastupiteľstva mestskej časti hlasovali nasledovne:</w:t>
      </w:r>
      <w:r w:rsidRPr="00937B4A">
        <w:br/>
        <w:t xml:space="preserve">Za:  </w:t>
      </w:r>
      <w:r>
        <w:t>9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 xml:space="preserve">Prítomní:  </w:t>
      </w:r>
      <w:r>
        <w:t>9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Adrián </w:t>
            </w:r>
            <w:r w:rsidRPr="00937B4A">
              <w:rPr>
                <w:b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</w:tr>
      <w:tr w:rsidR="00937B4A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937B4A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937B4A" w:rsidRPr="00937B4A" w:rsidRDefault="00937B4A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937B4A" w:rsidRPr="00937B4A" w:rsidRDefault="00937B4A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937B4A" w:rsidRPr="00937B4A" w:rsidRDefault="00937B4A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lastRenderedPageBreak/>
        <w:t xml:space="preserve">Hlasovanie číslo: </w:t>
      </w:r>
      <w:r w:rsidRPr="00937B4A">
        <w:rPr>
          <w:b/>
        </w:rPr>
        <w:t>3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2.</w:t>
      </w:r>
      <w:r w:rsidRPr="00937B4A">
        <w:rPr>
          <w:b/>
        </w:rPr>
        <w:br/>
        <w:t>Informácia o  plnení uznesení miestneho zastupiteľstva mestskej časti Bratislava-Devínska Nová Ves plniteľných do 31.01.2022, alebo trvalo plnených</w:t>
      </w:r>
    </w:p>
    <w:p w:rsidR="00575DE7" w:rsidRPr="00937B4A" w:rsidRDefault="00937B4A">
      <w:pPr>
        <w:keepLines/>
        <w:ind w:left="400" w:hanging="400"/>
      </w:pPr>
      <w:r w:rsidRPr="00937B4A">
        <w:t xml:space="preserve">Poslanci zastupiteľstva mestskej časti </w:t>
      </w:r>
      <w:r w:rsidRPr="00937B4A">
        <w:t>hlasovali nasledovne:</w:t>
      </w:r>
      <w:r w:rsidRPr="00937B4A">
        <w:br/>
        <w:t xml:space="preserve">Za:  </w:t>
      </w:r>
      <w:r>
        <w:rPr>
          <w:b/>
        </w:rPr>
        <w:t>10</w:t>
      </w:r>
      <w:r w:rsidRPr="00937B4A">
        <w:br/>
        <w:t>Proti:  0</w:t>
      </w:r>
      <w:r w:rsidRPr="00937B4A">
        <w:br/>
        <w:t>Zdržali sa:</w:t>
      </w:r>
      <w:r>
        <w:t xml:space="preserve">  0</w:t>
      </w:r>
      <w:r>
        <w:br/>
        <w:t>Nehlasovali:  0</w:t>
      </w:r>
      <w:r>
        <w:br/>
        <w:t>Prítomní:  10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Adrián </w:t>
            </w:r>
            <w:r w:rsidRPr="00937B4A">
              <w:rPr>
                <w:b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4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3.</w:t>
      </w:r>
      <w:r w:rsidRPr="00937B4A">
        <w:rPr>
          <w:b/>
        </w:rPr>
        <w:br/>
        <w:t>Informácia o dôležitých rokovaniach starostu mestskej časti Bratislava-Devínska Nová Ves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>
        <w:rPr>
          <w:b/>
        </w:rPr>
        <w:t>11</w:t>
      </w:r>
      <w:r w:rsidRPr="00937B4A">
        <w:br/>
        <w:t>Proti:  0</w:t>
      </w:r>
      <w:r w:rsidRPr="00937B4A">
        <w:br/>
        <w:t>Zdržali sa:  0</w:t>
      </w:r>
      <w:r w:rsidRPr="00937B4A">
        <w:br/>
      </w:r>
      <w:r>
        <w:t>Nehlasovali:  0</w:t>
      </w:r>
      <w:r>
        <w:br/>
        <w:t>Prítomní:  11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Adrián </w:t>
            </w:r>
            <w:r w:rsidRPr="00937B4A">
              <w:rPr>
                <w:b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5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4.</w:t>
      </w:r>
      <w:r w:rsidRPr="00937B4A">
        <w:rPr>
          <w:b/>
        </w:rPr>
        <w:br/>
        <w:t xml:space="preserve">Návrh na schválenie odmien členom komisií - </w:t>
      </w:r>
      <w:proofErr w:type="spellStart"/>
      <w:r w:rsidRPr="00937B4A">
        <w:rPr>
          <w:b/>
        </w:rPr>
        <w:t>neposlancom</w:t>
      </w:r>
      <w:proofErr w:type="spellEnd"/>
      <w:r w:rsidRPr="00937B4A">
        <w:rPr>
          <w:b/>
        </w:rPr>
        <w:t xml:space="preserve"> za II. polrok 2021</w:t>
      </w:r>
    </w:p>
    <w:p w:rsidR="00575DE7" w:rsidRPr="00937B4A" w:rsidRDefault="00937B4A">
      <w:pPr>
        <w:keepLines/>
        <w:ind w:left="400" w:hanging="400"/>
      </w:pPr>
      <w:r w:rsidRPr="00937B4A">
        <w:lastRenderedPageBreak/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11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</w:t>
            </w:r>
            <w:r w:rsidRPr="00937B4A">
              <w:rPr>
                <w:b/>
                <w:sz w:val="24"/>
                <w:szCs w:val="24"/>
              </w:rPr>
              <w:t>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Adrián </w:t>
            </w:r>
            <w:r w:rsidRPr="00937B4A">
              <w:rPr>
                <w:b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6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5.</w:t>
      </w:r>
      <w:r w:rsidRPr="00937B4A">
        <w:rPr>
          <w:b/>
        </w:rPr>
        <w:br/>
      </w:r>
      <w:r w:rsidRPr="00937B4A">
        <w:rPr>
          <w:b/>
        </w:rPr>
        <w:t>Návrh na voľbu prísediaceho pre Okresný súd Bratislava IV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12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12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>Mgr. B</w:t>
            </w:r>
            <w:r w:rsidRPr="00937B4A">
              <w:t xml:space="preserve">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Adrián </w:t>
            </w:r>
            <w:r w:rsidRPr="00937B4A">
              <w:rPr>
                <w:b/>
              </w:rPr>
              <w:t>Jankovič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7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6.</w:t>
      </w:r>
      <w:r w:rsidRPr="00937B4A">
        <w:rPr>
          <w:b/>
        </w:rPr>
        <w:br/>
        <w:t xml:space="preserve">Zvýšenie nájomného a minimálnych </w:t>
      </w:r>
      <w:r w:rsidRPr="00937B4A">
        <w:rPr>
          <w:b/>
        </w:rPr>
        <w:t>sadzieb prenájmov nebytových priestorov a pozemkov  o mieru inflácie za rok 2021</w:t>
      </w:r>
    </w:p>
    <w:p w:rsidR="00575DE7" w:rsidRPr="00937B4A" w:rsidRDefault="00937B4A">
      <w:pPr>
        <w:keepLines/>
        <w:ind w:left="400" w:hanging="400"/>
      </w:pPr>
      <w:r w:rsidRPr="00937B4A">
        <w:lastRenderedPageBreak/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11</w:t>
      </w:r>
      <w:r w:rsidRPr="00937B4A">
        <w:br/>
        <w:t>Proti:  0</w:t>
      </w:r>
      <w:r w:rsidRPr="00937B4A">
        <w:br/>
        <w:t>Zdržali sa:  1</w:t>
      </w:r>
      <w:r w:rsidRPr="00937B4A">
        <w:br/>
        <w:t>Nehlasovali:  0</w:t>
      </w:r>
      <w:r w:rsidRPr="00937B4A">
        <w:br/>
        <w:t>Prítomní:  12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</w:t>
            </w:r>
            <w:r w:rsidRPr="00937B4A">
              <w:t xml:space="preserve">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Adrián </w:t>
            </w:r>
            <w:r w:rsidRPr="00937B4A">
              <w:rPr>
                <w:b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Zdržali sa: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8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7.</w:t>
      </w:r>
      <w:r w:rsidRPr="00937B4A">
        <w:rPr>
          <w:b/>
        </w:rPr>
        <w:br/>
        <w:t xml:space="preserve">Schválenie spôsobu prevodu pozemku registra "C"KN </w:t>
      </w:r>
      <w:proofErr w:type="spellStart"/>
      <w:r w:rsidRPr="00937B4A">
        <w:rPr>
          <w:b/>
        </w:rPr>
        <w:t>parc</w:t>
      </w:r>
      <w:proofErr w:type="spellEnd"/>
      <w:r w:rsidRPr="00937B4A">
        <w:rPr>
          <w:b/>
        </w:rPr>
        <w:t xml:space="preserve">. č. 441/2 a predaj pozemku registra "C"KN </w:t>
      </w:r>
      <w:proofErr w:type="spellStart"/>
      <w:r w:rsidRPr="00937B4A">
        <w:rPr>
          <w:b/>
        </w:rPr>
        <w:t>parc</w:t>
      </w:r>
      <w:proofErr w:type="spellEnd"/>
      <w:r w:rsidRPr="00937B4A">
        <w:rPr>
          <w:b/>
        </w:rPr>
        <w:t>. č. 441/2 z dôvodu hodného osobitného zreteľa ­ Ing. Michal Janík s manželkou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>Z</w:t>
      </w:r>
      <w:r w:rsidRPr="00937B4A">
        <w:t xml:space="preserve">a:  </w:t>
      </w:r>
      <w:r w:rsidRPr="00937B4A">
        <w:rPr>
          <w:b/>
        </w:rPr>
        <w:t>11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1</w:t>
      </w:r>
      <w:r w:rsidRPr="00937B4A">
        <w:br/>
        <w:t>Prítomní:  12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Adrián </w:t>
            </w:r>
            <w:r w:rsidRPr="00937B4A">
              <w:rPr>
                <w:b/>
              </w:rPr>
              <w:t>Jankovič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Nehlasovali: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lastRenderedPageBreak/>
        <w:t xml:space="preserve">Hlasovanie číslo: </w:t>
      </w:r>
      <w:r w:rsidRPr="00937B4A">
        <w:rPr>
          <w:b/>
        </w:rPr>
        <w:t>9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8.</w:t>
      </w:r>
      <w:r w:rsidRPr="00937B4A">
        <w:rPr>
          <w:b/>
        </w:rPr>
        <w:br/>
        <w:t>Schválenie zámeru prenájmu nebytového priestoru o výmere 33,90 m2, miestnosti  č.28 a 29 v objekte Viacúčelového zariadenia na</w:t>
      </w:r>
      <w:r w:rsidRPr="00937B4A">
        <w:rPr>
          <w:b/>
        </w:rPr>
        <w:t xml:space="preserve"> ul. Š. Králika 1 formou obchodnej verejnej súťaže a podmienky obchodnej verejnej súťaže k prenájmu nebytového priestoru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12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12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</w:t>
      </w:r>
      <w:r w:rsidRPr="00937B4A">
        <w:rPr>
          <w:b/>
          <w:sz w:val="24"/>
          <w:szCs w:val="24"/>
        </w:rPr>
        <w:t>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Adrián </w:t>
            </w:r>
            <w:r w:rsidRPr="00937B4A">
              <w:rPr>
                <w:b/>
              </w:rPr>
              <w:t>Jankovič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10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9.</w:t>
      </w:r>
      <w:r w:rsidRPr="00937B4A">
        <w:rPr>
          <w:b/>
        </w:rPr>
        <w:br/>
        <w:t xml:space="preserve">Schválenie zámeru prenájmu nebytového priestoru o výmere 201,00 m2, miestnosť  č. 1.1.02  v objekte </w:t>
      </w:r>
      <w:proofErr w:type="spellStart"/>
      <w:r w:rsidRPr="00937B4A">
        <w:rPr>
          <w:b/>
        </w:rPr>
        <w:t>Dovina</w:t>
      </w:r>
      <w:proofErr w:type="spellEnd"/>
      <w:r w:rsidRPr="00937B4A">
        <w:rPr>
          <w:b/>
        </w:rPr>
        <w:t xml:space="preserve"> pasáže na ul. M. Marečka 2-6 formou obchodnej verejnej súťaže a podmienky obchodnej verejnej súťaže k prenájmu neb</w:t>
      </w:r>
      <w:r w:rsidRPr="00937B4A">
        <w:rPr>
          <w:b/>
        </w:rPr>
        <w:t>ytového priestoru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</w:t>
      </w:r>
      <w:r>
        <w:rPr>
          <w:b/>
        </w:rPr>
        <w:t>2</w:t>
      </w:r>
      <w:r w:rsidRPr="00937B4A">
        <w:br/>
        <w:t>Proti:  0</w:t>
      </w:r>
      <w:r w:rsidRPr="00937B4A">
        <w:br/>
        <w:t xml:space="preserve">Zdržali sa: </w:t>
      </w:r>
      <w:r>
        <w:t xml:space="preserve"> 0</w:t>
      </w:r>
      <w:r>
        <w:br/>
        <w:t>Nehlasovali:  0</w:t>
      </w:r>
      <w:r>
        <w:br/>
        <w:t>Prítomní:  12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Adrián </w:t>
            </w:r>
            <w:r w:rsidRPr="00937B4A">
              <w:rPr>
                <w:b/>
              </w:rPr>
              <w:t>Jankovič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lastRenderedPageBreak/>
        <w:t xml:space="preserve">Hlasovanie číslo: </w:t>
      </w:r>
      <w:r w:rsidRPr="00937B4A">
        <w:rPr>
          <w:b/>
        </w:rPr>
        <w:t>11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10.</w:t>
      </w:r>
      <w:r w:rsidRPr="00937B4A">
        <w:rPr>
          <w:b/>
        </w:rPr>
        <w:br/>
        <w:t xml:space="preserve">Výpožička nebytového priestoru  z dôvodu hodného osobitného zreteľa v ZŠ I. Bukovčana 3 </w:t>
      </w:r>
      <w:r w:rsidRPr="00937B4A">
        <w:rPr>
          <w:b/>
        </w:rPr>
        <w:t xml:space="preserve">pre OZ </w:t>
      </w:r>
      <w:proofErr w:type="spellStart"/>
      <w:r w:rsidRPr="00937B4A">
        <w:rPr>
          <w:b/>
        </w:rPr>
        <w:t>GoodSport</w:t>
      </w:r>
      <w:proofErr w:type="spellEnd"/>
      <w:r w:rsidRPr="00937B4A">
        <w:rPr>
          <w:b/>
        </w:rPr>
        <w:t xml:space="preserve"> International Slovensko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11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Adrián </w:t>
            </w:r>
            <w:r w:rsidRPr="00937B4A">
              <w:rPr>
                <w:b/>
              </w:rPr>
              <w:t>Jankovič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12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11.</w:t>
      </w:r>
      <w:r w:rsidRPr="00937B4A">
        <w:rPr>
          <w:b/>
        </w:rPr>
        <w:br/>
        <w:t xml:space="preserve">Prenájom častí pozemku registra „C“ KN </w:t>
      </w:r>
      <w:proofErr w:type="spellStart"/>
      <w:r w:rsidRPr="00937B4A">
        <w:rPr>
          <w:b/>
        </w:rPr>
        <w:t>parc.č</w:t>
      </w:r>
      <w:proofErr w:type="spellEnd"/>
      <w:r w:rsidRPr="00937B4A">
        <w:rPr>
          <w:b/>
        </w:rPr>
        <w:t>. 2565/1, v </w:t>
      </w:r>
      <w:proofErr w:type="spellStart"/>
      <w:r w:rsidRPr="00937B4A">
        <w:rPr>
          <w:b/>
        </w:rPr>
        <w:t>k.ú</w:t>
      </w:r>
      <w:proofErr w:type="spellEnd"/>
      <w:r w:rsidRPr="00937B4A">
        <w:rPr>
          <w:b/>
        </w:rPr>
        <w:t xml:space="preserve"> </w:t>
      </w:r>
      <w:r w:rsidRPr="00937B4A">
        <w:rPr>
          <w:b/>
        </w:rPr>
        <w:t>Devínskej Novej Vsi v areáli ZŠ I. Bukovčana 3 v oblasti tenisového športu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12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12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>Mgr.  Lenka</w:t>
            </w:r>
            <w:r w:rsidRPr="00937B4A">
              <w:t xml:space="preserve">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Adrián </w:t>
            </w:r>
            <w:r w:rsidRPr="00937B4A">
              <w:rPr>
                <w:b/>
              </w:rPr>
              <w:t>Jankovič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lastRenderedPageBreak/>
        <w:t xml:space="preserve">Hlasovanie číslo: </w:t>
      </w:r>
      <w:r w:rsidRPr="00937B4A">
        <w:rPr>
          <w:b/>
        </w:rPr>
        <w:t>13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12.</w:t>
      </w:r>
      <w:r w:rsidRPr="00937B4A">
        <w:rPr>
          <w:b/>
        </w:rPr>
        <w:br/>
        <w:t xml:space="preserve">Schválenie </w:t>
      </w:r>
      <w:r w:rsidRPr="00937B4A">
        <w:rPr>
          <w:b/>
        </w:rPr>
        <w:t xml:space="preserve">zmluvy o budúcej zmluve na prevod komunikácii a pozemkov pod komunikáciami na ulici </w:t>
      </w:r>
      <w:proofErr w:type="spellStart"/>
      <w:r w:rsidRPr="00937B4A">
        <w:rPr>
          <w:b/>
        </w:rPr>
        <w:t>Teheľňa</w:t>
      </w:r>
      <w:proofErr w:type="spellEnd"/>
      <w:r w:rsidRPr="00937B4A">
        <w:rPr>
          <w:b/>
        </w:rPr>
        <w:t xml:space="preserve"> od spoločnosti </w:t>
      </w:r>
      <w:proofErr w:type="spellStart"/>
      <w:r w:rsidRPr="00937B4A">
        <w:rPr>
          <w:b/>
        </w:rPr>
        <w:t>CTPark</w:t>
      </w:r>
      <w:proofErr w:type="spellEnd"/>
      <w:r w:rsidRPr="00937B4A">
        <w:rPr>
          <w:b/>
        </w:rPr>
        <w:t xml:space="preserve"> Bratislava, spol. s </w:t>
      </w:r>
      <w:proofErr w:type="spellStart"/>
      <w:r w:rsidRPr="00937B4A">
        <w:rPr>
          <w:b/>
        </w:rPr>
        <w:t>r.o</w:t>
      </w:r>
      <w:proofErr w:type="spellEnd"/>
      <w:r w:rsidRPr="00937B4A">
        <w:rPr>
          <w:b/>
        </w:rPr>
        <w:t>. do vlastníctva mestskej časti Bratislava-Devínska Nová Ves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</w:t>
      </w:r>
      <w:r w:rsidRPr="00937B4A">
        <w:t>e:</w:t>
      </w:r>
      <w:r w:rsidRPr="00937B4A">
        <w:br/>
        <w:t xml:space="preserve">Za:  </w:t>
      </w:r>
      <w:r w:rsidRPr="00937B4A">
        <w:rPr>
          <w:b/>
        </w:rPr>
        <w:t>12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12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Adrián </w:t>
            </w:r>
            <w:r w:rsidRPr="00937B4A">
              <w:rPr>
                <w:b/>
              </w:rPr>
              <w:t>Jankovič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14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13.</w:t>
      </w:r>
      <w:r w:rsidRPr="00937B4A">
        <w:rPr>
          <w:b/>
        </w:rPr>
        <w:br/>
        <w:t>Žiadosť o príspevok na vybudovanie a oplotenie kontajnerového stojiska pre bytový dom Š. Králika 4, žiadateľ SPRÁVA OBJEKTOV DNV, s.r.o.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</w:t>
      </w:r>
      <w:r>
        <w:rPr>
          <w:b/>
        </w:rPr>
        <w:t>2</w:t>
      </w:r>
      <w:r w:rsidRPr="00937B4A">
        <w:br/>
        <w:t>Proti:  0</w:t>
      </w:r>
      <w:r w:rsidRPr="00937B4A">
        <w:br/>
        <w:t>Zdržali sa:  0</w:t>
      </w:r>
      <w:r w:rsidRPr="00937B4A">
        <w:br/>
        <w:t xml:space="preserve">Nehlasovali:  </w:t>
      </w:r>
      <w:r>
        <w:t>0</w:t>
      </w:r>
      <w:r w:rsidRPr="00937B4A">
        <w:br/>
        <w:t>Prítomní:  12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Adrián </w:t>
            </w:r>
            <w:r w:rsidRPr="00937B4A">
              <w:rPr>
                <w:b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</w:t>
            </w:r>
            <w:r w:rsidRPr="00937B4A">
              <w:rPr>
                <w:b/>
              </w:rPr>
              <w:t>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</w:tr>
    </w:tbl>
    <w:p w:rsidR="00575DE7" w:rsidRPr="00937B4A" w:rsidRDefault="00575DE7"/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9070"/>
      </w:tblGrid>
      <w:tr w:rsidR="00575DE7" w:rsidRPr="00937B4A" w:rsidTr="00937B4A">
        <w:trPr>
          <w:cantSplit/>
        </w:trPr>
        <w:tc>
          <w:tcPr>
            <w:tcW w:w="90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575DE7">
            <w:pPr>
              <w:keepNext/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lastRenderedPageBreak/>
        <w:t xml:space="preserve">Hlasovanie číslo: </w:t>
      </w:r>
      <w:r w:rsidRPr="00937B4A">
        <w:rPr>
          <w:b/>
        </w:rPr>
        <w:t>15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14.</w:t>
      </w:r>
      <w:r w:rsidRPr="00937B4A">
        <w:rPr>
          <w:b/>
        </w:rPr>
        <w:br/>
        <w:t xml:space="preserve">Žiadosť o príspevok na vybudovanie a oplotenie kontajnerového stojiska </w:t>
      </w:r>
      <w:r w:rsidRPr="00937B4A">
        <w:rPr>
          <w:b/>
        </w:rPr>
        <w:t>pre bytový dom J. Smreka 20-22, žiadateľ SPRÁVA OBJEKTOV DNV, s.r.o.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11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16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15.</w:t>
      </w:r>
      <w:r w:rsidRPr="00937B4A">
        <w:rPr>
          <w:b/>
        </w:rPr>
        <w:br/>
        <w:t xml:space="preserve">Návrh dodatku Štatútu hlavného </w:t>
      </w:r>
      <w:r w:rsidRPr="00937B4A">
        <w:rPr>
          <w:b/>
        </w:rPr>
        <w:t>mesta SR Bratislavy</w:t>
      </w:r>
      <w:r w:rsidRPr="00937B4A">
        <w:t xml:space="preserve"> - Variant 1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11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lastRenderedPageBreak/>
        <w:t xml:space="preserve">Hlasovanie číslo: </w:t>
      </w:r>
      <w:r w:rsidRPr="00937B4A">
        <w:rPr>
          <w:b/>
        </w:rPr>
        <w:t>17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16.</w:t>
      </w:r>
      <w:r w:rsidRPr="00937B4A">
        <w:rPr>
          <w:b/>
        </w:rPr>
        <w:br/>
        <w:t>Žiadosť o príspevok na vybudovanie a oplotenie kontajnerového stojiska pre</w:t>
      </w:r>
      <w:r w:rsidRPr="00937B4A">
        <w:rPr>
          <w:b/>
        </w:rPr>
        <w:t xml:space="preserve"> bytový dom P. </w:t>
      </w:r>
      <w:proofErr w:type="spellStart"/>
      <w:r w:rsidRPr="00937B4A">
        <w:rPr>
          <w:b/>
        </w:rPr>
        <w:t>Horova</w:t>
      </w:r>
      <w:proofErr w:type="spellEnd"/>
      <w:r w:rsidRPr="00937B4A">
        <w:rPr>
          <w:b/>
        </w:rPr>
        <w:t xml:space="preserve"> 1-7, žiadateľ ARTIP.J, s.r.o.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11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18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17.</w:t>
      </w:r>
      <w:r w:rsidRPr="00937B4A">
        <w:rPr>
          <w:b/>
        </w:rPr>
        <w:br/>
        <w:t xml:space="preserve">Žiadosť o príspevok na vybudovanie a oplotenie </w:t>
      </w:r>
      <w:r w:rsidRPr="00937B4A">
        <w:rPr>
          <w:b/>
        </w:rPr>
        <w:t xml:space="preserve">kontajnerového stojiska pre bytový dom P. </w:t>
      </w:r>
      <w:proofErr w:type="spellStart"/>
      <w:r w:rsidRPr="00937B4A">
        <w:rPr>
          <w:b/>
        </w:rPr>
        <w:t>Horova</w:t>
      </w:r>
      <w:proofErr w:type="spellEnd"/>
      <w:r w:rsidRPr="00937B4A">
        <w:rPr>
          <w:b/>
        </w:rPr>
        <w:t xml:space="preserve">  13-15, žiadateľ Spoločenstvo vlastníkov bytov a NP Pavla </w:t>
      </w:r>
      <w:proofErr w:type="spellStart"/>
      <w:r w:rsidRPr="00937B4A">
        <w:rPr>
          <w:b/>
        </w:rPr>
        <w:t>Horova</w:t>
      </w:r>
      <w:proofErr w:type="spellEnd"/>
      <w:r w:rsidRPr="00937B4A">
        <w:rPr>
          <w:b/>
        </w:rPr>
        <w:t xml:space="preserve"> 13-15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11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</w:t>
      </w:r>
      <w:r w:rsidRPr="00937B4A">
        <w:rPr>
          <w:b/>
          <w:sz w:val="24"/>
          <w:szCs w:val="24"/>
        </w:rPr>
        <w:t>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lastRenderedPageBreak/>
        <w:t xml:space="preserve">Hlasovanie číslo: </w:t>
      </w:r>
      <w:r w:rsidRPr="00937B4A">
        <w:rPr>
          <w:b/>
        </w:rPr>
        <w:t>19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18.</w:t>
      </w:r>
      <w:r w:rsidRPr="00937B4A">
        <w:rPr>
          <w:b/>
        </w:rPr>
        <w:br/>
        <w:t>Správa o výsledkoch kontrolnej činnosti miestneho kontrolóra mestskej časti Bratislava-Devínska Nová Ves za rok 2021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11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20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19.</w:t>
      </w:r>
      <w:r w:rsidRPr="00937B4A">
        <w:rPr>
          <w:b/>
        </w:rPr>
        <w:br/>
        <w:t>Správa z kontroly stavu a vývoja dlhu mestskej časti Bratislava-Devínska Nová Ves za III.  a IV. štvrťrok 2021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11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lastRenderedPageBreak/>
        <w:t xml:space="preserve">Hlasovanie číslo: </w:t>
      </w:r>
      <w:r w:rsidRPr="00937B4A">
        <w:rPr>
          <w:b/>
        </w:rPr>
        <w:t>21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20.</w:t>
      </w:r>
      <w:r w:rsidRPr="00937B4A">
        <w:rPr>
          <w:b/>
        </w:rPr>
        <w:br/>
        <w:t>Správa o stave kroniky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11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22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22.</w:t>
      </w:r>
      <w:r w:rsidRPr="00937B4A">
        <w:rPr>
          <w:b/>
        </w:rPr>
        <w:br/>
        <w:t xml:space="preserve">Petícia za pridelenie šatne </w:t>
      </w:r>
      <w:r w:rsidRPr="00937B4A">
        <w:rPr>
          <w:b/>
        </w:rPr>
        <w:t>a futbalového ihriska pre tréningy a zápasy FC VOLKSWAGEN Bratislava na futbalovom ihrisku Vápencová ul. č. 34, Bratislava ­ mestská časť Devínska Nová Ves</w:t>
      </w:r>
      <w:r w:rsidRPr="00937B4A">
        <w:t xml:space="preserve"> - bod a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</w:t>
      </w:r>
      <w:r>
        <w:rPr>
          <w:b/>
        </w:rPr>
        <w:t>1</w:t>
      </w:r>
      <w:r w:rsidRPr="00937B4A">
        <w:br/>
        <w:t>Proti:  0</w:t>
      </w:r>
      <w:r w:rsidRPr="00937B4A">
        <w:br/>
        <w:t xml:space="preserve">Zdržali sa:  </w:t>
      </w:r>
      <w:r w:rsidRPr="00937B4A">
        <w:t>0</w:t>
      </w:r>
      <w:r w:rsidRPr="00937B4A">
        <w:br/>
        <w:t xml:space="preserve">Nehlasovali:  </w:t>
      </w:r>
      <w:r>
        <w:t>0</w:t>
      </w:r>
      <w:r w:rsidRPr="00937B4A">
        <w:br/>
        <w:t>Prítomní:  11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9070"/>
      </w:tblGrid>
      <w:tr w:rsidR="00575DE7" w:rsidRPr="00937B4A" w:rsidTr="00937B4A">
        <w:trPr>
          <w:cantSplit/>
        </w:trPr>
        <w:tc>
          <w:tcPr>
            <w:tcW w:w="90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575DE7">
            <w:pPr>
              <w:keepNext/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lastRenderedPageBreak/>
        <w:t xml:space="preserve">Hlasovanie číslo: </w:t>
      </w:r>
      <w:r w:rsidRPr="00937B4A">
        <w:rPr>
          <w:b/>
        </w:rPr>
        <w:t>23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22.</w:t>
      </w:r>
      <w:r w:rsidRPr="00937B4A">
        <w:rPr>
          <w:b/>
        </w:rPr>
        <w:br/>
        <w:t xml:space="preserve">Petícia za pridelenie šatne a futbalového ihriska pre tréningy a zápasy FC VOLKSWAGEN Bratislava na futbalovom ihrisku Vápencová ul. č. 34, Bratislava ­ mestská časť Devínska </w:t>
      </w:r>
      <w:r w:rsidRPr="00937B4A">
        <w:rPr>
          <w:b/>
        </w:rPr>
        <w:t>Nová Ves</w:t>
      </w:r>
      <w:r w:rsidRPr="00937B4A">
        <w:t xml:space="preserve"> - bod b, variant 2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>
        <w:rPr>
          <w:b/>
        </w:rPr>
        <w:t>10</w:t>
      </w:r>
      <w:r w:rsidRPr="00937B4A">
        <w:br/>
        <w:t>Proti:  1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</w:t>
      </w:r>
      <w:r>
        <w:t>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Proti: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24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22.</w:t>
      </w:r>
      <w:r w:rsidRPr="00937B4A">
        <w:rPr>
          <w:b/>
        </w:rPr>
        <w:br/>
        <w:t xml:space="preserve">Petícia za pridelenie šatne a futbalového ihriska pre tréningy a zápasy FC </w:t>
      </w:r>
      <w:r w:rsidRPr="00937B4A">
        <w:rPr>
          <w:b/>
        </w:rPr>
        <w:t>VOLKSWAGEN Bratislava na futbalovom ihrisku Vápencová ul. č. 34, Bratislava ­ mestská časť Devínska Nová Ves</w:t>
      </w:r>
      <w:r w:rsidRPr="00937B4A">
        <w:t xml:space="preserve"> - bod c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1</w:t>
      </w:r>
      <w:r>
        <w:rPr>
          <w:b/>
        </w:rPr>
        <w:t>1</w:t>
      </w:r>
      <w:r w:rsidRPr="00937B4A">
        <w:br/>
        <w:t>Proti:  0</w:t>
      </w:r>
      <w:r w:rsidRPr="00937B4A">
        <w:br/>
        <w:t>Zdržali sa:  0</w:t>
      </w:r>
      <w:r w:rsidRPr="00937B4A">
        <w:br/>
        <w:t xml:space="preserve">Nehlasovali:  </w:t>
      </w:r>
      <w:r>
        <w:t>0</w:t>
      </w:r>
      <w:r w:rsidRPr="00937B4A">
        <w:br/>
        <w:t>Prítomní:  11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</w:t>
      </w:r>
      <w:r w:rsidRPr="00937B4A">
        <w:rPr>
          <w:b/>
          <w:sz w:val="24"/>
          <w:szCs w:val="24"/>
        </w:rPr>
        <w:t>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9070"/>
      </w:tblGrid>
      <w:tr w:rsidR="00575DE7" w:rsidRPr="00937B4A" w:rsidTr="00937B4A">
        <w:trPr>
          <w:cantSplit/>
        </w:trPr>
        <w:tc>
          <w:tcPr>
            <w:tcW w:w="90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575DE7">
            <w:pPr>
              <w:keepNext/>
              <w:keepLines/>
            </w:pPr>
          </w:p>
        </w:tc>
      </w:tr>
    </w:tbl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25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22.</w:t>
      </w:r>
      <w:r w:rsidRPr="00937B4A">
        <w:rPr>
          <w:b/>
        </w:rPr>
        <w:br/>
        <w:t>Petícia za pridelenie šatne a futbalového ihriska pre tréningy a zápasy FC VOLKSWAGEN Bratislava na futbalovom ihrisku Vápencová ul. č. 34, Bratislava ­ mestská časť Devínska Nová Ves</w:t>
      </w:r>
      <w:r w:rsidRPr="00937B4A">
        <w:t xml:space="preserve"> - bod d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</w:t>
      </w:r>
      <w:r w:rsidRPr="00937B4A">
        <w:t>skej časti hlasovali nasledovne:</w:t>
      </w:r>
      <w:r w:rsidRPr="00937B4A">
        <w:br/>
        <w:t xml:space="preserve">Za:  </w:t>
      </w:r>
      <w:r w:rsidRPr="00937B4A">
        <w:rPr>
          <w:b/>
        </w:rPr>
        <w:t>11</w:t>
      </w:r>
      <w:r w:rsidRPr="00937B4A">
        <w:br/>
        <w:t>Proti:  0</w:t>
      </w:r>
      <w:r w:rsidRPr="00937B4A">
        <w:br/>
        <w:t>Zdržali sa:  0</w:t>
      </w:r>
      <w:r w:rsidRPr="00937B4A">
        <w:br/>
        <w:t>Nehlasovali:  0</w:t>
      </w:r>
      <w:r w:rsidRPr="00937B4A">
        <w:br/>
        <w:t>Prítomní:  11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p w:rsidR="00575DE7" w:rsidRPr="00937B4A" w:rsidRDefault="00937B4A">
      <w:pPr>
        <w:keepNext/>
        <w:keepLines/>
        <w:spacing w:before="800"/>
      </w:pPr>
      <w:r w:rsidRPr="00937B4A">
        <w:t xml:space="preserve">Hlasovanie číslo: </w:t>
      </w:r>
      <w:r w:rsidRPr="00937B4A">
        <w:rPr>
          <w:b/>
        </w:rPr>
        <w:t>26</w:t>
      </w:r>
    </w:p>
    <w:p w:rsidR="00575DE7" w:rsidRPr="00937B4A" w:rsidRDefault="00937B4A">
      <w:pPr>
        <w:keepLines/>
        <w:ind w:left="400" w:hanging="400"/>
      </w:pPr>
      <w:r w:rsidRPr="00937B4A">
        <w:t xml:space="preserve">Bod číslo: </w:t>
      </w:r>
      <w:r w:rsidRPr="00937B4A">
        <w:rPr>
          <w:b/>
        </w:rPr>
        <w:t>23.</w:t>
      </w:r>
      <w:r w:rsidRPr="00937B4A">
        <w:rPr>
          <w:b/>
        </w:rPr>
        <w:br/>
        <w:t>Odvolanie člena komisie miestneho zastupiteľstva</w:t>
      </w:r>
    </w:p>
    <w:p w:rsidR="00575DE7" w:rsidRPr="00937B4A" w:rsidRDefault="00937B4A">
      <w:pPr>
        <w:keepLines/>
        <w:ind w:left="400" w:hanging="400"/>
      </w:pPr>
      <w:r w:rsidRPr="00937B4A">
        <w:t>Poslanci zastupiteľstva mestskej časti hlasovali nasledovne:</w:t>
      </w:r>
      <w:r w:rsidRPr="00937B4A">
        <w:br/>
        <w:t xml:space="preserve">Za:  </w:t>
      </w:r>
      <w:r w:rsidRPr="00937B4A">
        <w:rPr>
          <w:b/>
        </w:rPr>
        <w:t>8</w:t>
      </w:r>
      <w:r w:rsidRPr="00937B4A">
        <w:br/>
        <w:t>Proti:  0</w:t>
      </w:r>
      <w:r w:rsidRPr="00937B4A">
        <w:br/>
        <w:t>Zdržali</w:t>
      </w:r>
      <w:r w:rsidRPr="00937B4A">
        <w:t xml:space="preserve"> sa:  2</w:t>
      </w:r>
      <w:r w:rsidRPr="00937B4A">
        <w:br/>
        <w:t>Nehlasovali:  1</w:t>
      </w:r>
      <w:r w:rsidRPr="00937B4A">
        <w:br/>
        <w:t>Prítomní:  11</w:t>
      </w:r>
    </w:p>
    <w:p w:rsidR="00575DE7" w:rsidRPr="00937B4A" w:rsidRDefault="00937B4A">
      <w:pPr>
        <w:jc w:val="center"/>
      </w:pPr>
      <w:r w:rsidRPr="00937B4A">
        <w:rPr>
          <w:b/>
          <w:sz w:val="24"/>
          <w:szCs w:val="24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Za: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Miroslav </w:t>
            </w:r>
            <w:proofErr w:type="spellStart"/>
            <w:r w:rsidRPr="00937B4A">
              <w:rPr>
                <w:b/>
              </w:rPr>
              <w:t>Antal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 Lenka </w:t>
            </w:r>
            <w:r w:rsidRPr="00937B4A"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Beáta </w:t>
            </w:r>
            <w:proofErr w:type="spellStart"/>
            <w:r w:rsidRPr="00937B4A">
              <w:rPr>
                <w:b/>
              </w:rPr>
              <w:t>Janatova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t xml:space="preserve">Mgr. Andrej </w:t>
            </w:r>
            <w:r w:rsidRPr="00937B4A">
              <w:rPr>
                <w:b/>
              </w:rPr>
              <w:t>Kovarík</w:t>
            </w:r>
          </w:p>
        </w:tc>
      </w:tr>
      <w:tr w:rsidR="00575DE7" w:rsidRP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Bronislava </w:t>
            </w:r>
            <w:proofErr w:type="spellStart"/>
            <w:r w:rsidRPr="00937B4A">
              <w:rPr>
                <w:b/>
              </w:rPr>
              <w:t>Kraváriková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Bc. Jozef </w:t>
            </w:r>
            <w:proofErr w:type="spellStart"/>
            <w:r w:rsidRPr="00937B4A">
              <w:rPr>
                <w:b/>
              </w:rPr>
              <w:t>Tittel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Veronika </w:t>
            </w:r>
            <w:proofErr w:type="spellStart"/>
            <w:r w:rsidRPr="00937B4A">
              <w:rPr>
                <w:b/>
              </w:rPr>
              <w:t>Veslárová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Ing. Ján </w:t>
            </w:r>
            <w:proofErr w:type="spellStart"/>
            <w:r w:rsidRPr="00937B4A">
              <w:rPr>
                <w:b/>
              </w:rPr>
              <w:t>Žatko</w:t>
            </w:r>
            <w:proofErr w:type="spellEnd"/>
          </w:p>
        </w:tc>
      </w:tr>
    </w:tbl>
    <w:p w:rsidR="00575DE7" w:rsidRPr="00937B4A" w:rsidRDefault="00575DE7"/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75DE7" w:rsidRPr="00937B4A" w:rsidTr="00937B4A">
        <w:trPr>
          <w:cantSplit/>
        </w:trPr>
        <w:tc>
          <w:tcPr>
            <w:tcW w:w="9070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r w:rsidRPr="00937B4A">
              <w:rPr>
                <w:b/>
                <w:sz w:val="24"/>
                <w:szCs w:val="24"/>
              </w:rPr>
              <w:t>Zdržali sa:</w:t>
            </w:r>
          </w:p>
        </w:tc>
      </w:tr>
      <w:tr w:rsidR="00575DE7" w:rsidRPr="00937B4A" w:rsidT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Peter </w:t>
            </w:r>
            <w:r w:rsidRPr="00937B4A">
              <w:rPr>
                <w:b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Dana </w:t>
            </w:r>
            <w:r w:rsidRPr="00937B4A">
              <w:rPr>
                <w:b/>
              </w:rPr>
              <w:t>Vanková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  <w:tr w:rsidR="00575DE7" w:rsidRPr="00937B4A" w:rsidTr="00937B4A">
        <w:trPr>
          <w:cantSplit/>
        </w:trPr>
        <w:tc>
          <w:tcPr>
            <w:tcW w:w="9070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575DE7" w:rsidRPr="00937B4A" w:rsidRDefault="00937B4A">
            <w:pPr>
              <w:keepNext/>
              <w:keepLines/>
            </w:pPr>
            <w:bookmarkStart w:id="0" w:name="_GoBack"/>
            <w:bookmarkEnd w:id="0"/>
            <w:r w:rsidRPr="00937B4A">
              <w:rPr>
                <w:b/>
                <w:sz w:val="24"/>
                <w:szCs w:val="24"/>
              </w:rPr>
              <w:lastRenderedPageBreak/>
              <w:t>Nehlasovali:</w:t>
            </w:r>
          </w:p>
        </w:tc>
      </w:tr>
      <w:tr w:rsidR="00575DE7" w:rsidRPr="00937B4A" w:rsidTr="00937B4A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937B4A">
            <w:pPr>
              <w:keepLines/>
            </w:pPr>
            <w:r w:rsidRPr="00937B4A">
              <w:t xml:space="preserve">Mgr. Rastislav </w:t>
            </w:r>
            <w:proofErr w:type="spellStart"/>
            <w:r w:rsidRPr="00937B4A">
              <w:rPr>
                <w:b/>
              </w:rPr>
              <w:t>Tešovič</w:t>
            </w:r>
            <w:proofErr w:type="spellEnd"/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575DE7" w:rsidRPr="00937B4A" w:rsidRDefault="00575DE7">
            <w:pPr>
              <w:keepLines/>
            </w:pPr>
          </w:p>
        </w:tc>
      </w:tr>
    </w:tbl>
    <w:p w:rsidR="00575DE7" w:rsidRPr="00937B4A" w:rsidRDefault="00575DE7"/>
    <w:sectPr w:rsidR="00575DE7" w:rsidRPr="0093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77"/>
    <w:rsid w:val="001F36CC"/>
    <w:rsid w:val="0051057C"/>
    <w:rsid w:val="00575DE7"/>
    <w:rsid w:val="00706D74"/>
    <w:rsid w:val="00937B4A"/>
    <w:rsid w:val="0096388B"/>
    <w:rsid w:val="00A67109"/>
    <w:rsid w:val="00B62140"/>
    <w:rsid w:val="00C07C77"/>
    <w:rsid w:val="00C67429"/>
    <w:rsid w:val="00E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8F434-0248-48E1-AD70-4F286778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F3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36CC"/>
    <w:rPr>
      <w:rFonts w:asciiTheme="majorHAnsi" w:eastAsiaTheme="majorEastAsia" w:hAnsiTheme="majorHAnsi" w:cstheme="majorBidi"/>
      <w:sz w:val="32"/>
      <w:szCs w:val="32"/>
    </w:rPr>
  </w:style>
  <w:style w:type="table" w:styleId="Mriekatabuky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Nemec - BitEST</dc:creator>
  <cp:keywords/>
  <dc:description/>
  <cp:lastModifiedBy>Michal Gergely</cp:lastModifiedBy>
  <cp:revision>3</cp:revision>
  <dcterms:created xsi:type="dcterms:W3CDTF">2020-02-05T12:19:00Z</dcterms:created>
  <dcterms:modified xsi:type="dcterms:W3CDTF">2022-02-17T12:27:00Z</dcterms:modified>
</cp:coreProperties>
</file>